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08225C29" w14:textId="538F279B" w:rsidR="00401A18" w:rsidRDefault="00324502" w:rsidP="00324502">
      <w:pPr>
        <w:rPr>
          <w:b/>
          <w:bCs/>
        </w:rPr>
      </w:pPr>
      <w:r w:rsidRPr="00324502">
        <w:rPr>
          <w:b/>
          <w:bCs/>
        </w:rPr>
        <w:t>Mentor Subject Area Overview</w:t>
      </w:r>
    </w:p>
    <w:p w14:paraId="2728B482" w14:textId="3719DDAF" w:rsidR="00401A18" w:rsidRPr="00AB3471" w:rsidRDefault="00401A18" w:rsidP="00401A18">
      <w:pPr>
        <w:rPr>
          <w:b/>
          <w:bCs/>
        </w:rPr>
      </w:pPr>
      <w:r>
        <w:rPr>
          <w:b/>
          <w:bCs/>
        </w:rPr>
        <w:t>1</w:t>
      </w:r>
      <w:r w:rsidRPr="00324502">
        <w:rPr>
          <w:b/>
          <w:bCs/>
        </w:rPr>
        <w:t>. Victoria Clark</w:t>
      </w:r>
      <w:r>
        <w:rPr>
          <w:b/>
          <w:bCs/>
        </w:rPr>
        <w:t xml:space="preserve">, </w:t>
      </w:r>
      <w:r w:rsidRPr="00324502">
        <w:rPr>
          <w:b/>
          <w:bCs/>
        </w:rPr>
        <w:t>Connected in 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01A18" w14:paraId="3F3D8FD8" w14:textId="77777777" w:rsidTr="001718F5">
        <w:tc>
          <w:tcPr>
            <w:tcW w:w="5129" w:type="dxa"/>
          </w:tcPr>
          <w:p w14:paraId="5FA1A103" w14:textId="77777777" w:rsidR="00401A18" w:rsidRPr="00D3611A" w:rsidRDefault="00401A18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Core Subject Areas</w:t>
            </w:r>
          </w:p>
        </w:tc>
        <w:tc>
          <w:tcPr>
            <w:tcW w:w="5129" w:type="dxa"/>
          </w:tcPr>
          <w:p w14:paraId="56AADC5C" w14:textId="77777777" w:rsidR="00401A18" w:rsidRPr="00D3611A" w:rsidRDefault="00401A18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Thematic Strengths</w:t>
            </w:r>
          </w:p>
        </w:tc>
        <w:tc>
          <w:tcPr>
            <w:tcW w:w="5130" w:type="dxa"/>
          </w:tcPr>
          <w:p w14:paraId="73D4A151" w14:textId="77777777" w:rsidR="00401A18" w:rsidRPr="00D3611A" w:rsidRDefault="00401A18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Applied / Practical Skill Areas</w:t>
            </w:r>
          </w:p>
        </w:tc>
      </w:tr>
      <w:tr w:rsidR="00401A18" w14:paraId="7FB96E64" w14:textId="77777777" w:rsidTr="001718F5">
        <w:tc>
          <w:tcPr>
            <w:tcW w:w="5129" w:type="dxa"/>
          </w:tcPr>
          <w:p w14:paraId="37C42F34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Holistic Therapy</w:t>
            </w:r>
          </w:p>
          <w:p w14:paraId="7C53C0A5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Wellbeing</w:t>
            </w:r>
          </w:p>
          <w:p w14:paraId="34126337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Nature Connection</w:t>
            </w:r>
          </w:p>
          <w:p w14:paraId="407516C3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Permaculture Design</w:t>
            </w:r>
          </w:p>
          <w:p w14:paraId="66F71240" w14:textId="77777777" w:rsidR="00401A18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Spiritual Care &amp; Coaching</w:t>
            </w:r>
          </w:p>
        </w:tc>
        <w:tc>
          <w:tcPr>
            <w:tcW w:w="5129" w:type="dxa"/>
          </w:tcPr>
          <w:p w14:paraId="2F84122B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Divergent thinking</w:t>
            </w:r>
          </w:p>
          <w:p w14:paraId="78B9CB31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Natural health</w:t>
            </w:r>
          </w:p>
          <w:p w14:paraId="0AB51343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Sustainable land-based projects</w:t>
            </w:r>
          </w:p>
          <w:p w14:paraId="5FB09993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Community wellbeing</w:t>
            </w:r>
          </w:p>
          <w:p w14:paraId="15008B00" w14:textId="77777777" w:rsidR="00401A18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Personal development</w:t>
            </w:r>
          </w:p>
        </w:tc>
        <w:tc>
          <w:tcPr>
            <w:tcW w:w="5130" w:type="dxa"/>
          </w:tcPr>
          <w:p w14:paraId="50E1365F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Establishing wellbeing initiatives</w:t>
            </w:r>
          </w:p>
          <w:p w14:paraId="6AEFBD44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Permaculture design planning</w:t>
            </w:r>
          </w:p>
          <w:p w14:paraId="0A3CC2FB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Bushcraft</w:t>
            </w:r>
          </w:p>
          <w:p w14:paraId="5810D29A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Traditional crafts</w:t>
            </w:r>
          </w:p>
          <w:p w14:paraId="186C395C" w14:textId="77777777" w:rsidR="00401A18" w:rsidRPr="00324502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Nature-based CIC development</w:t>
            </w:r>
          </w:p>
          <w:p w14:paraId="0AE148FB" w14:textId="77777777" w:rsidR="00401A18" w:rsidRDefault="00401A18" w:rsidP="001718F5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Holistic practice models</w:t>
            </w:r>
          </w:p>
        </w:tc>
      </w:tr>
      <w:tr w:rsidR="00401A18" w14:paraId="2A1EF803" w14:textId="77777777" w:rsidTr="001718F5">
        <w:tc>
          <w:tcPr>
            <w:tcW w:w="5129" w:type="dxa"/>
          </w:tcPr>
          <w:p w14:paraId="07CCEECA" w14:textId="77777777" w:rsidR="00401A18" w:rsidRPr="00D3611A" w:rsidRDefault="00401A18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Ideal Project Types</w:t>
            </w:r>
          </w:p>
        </w:tc>
        <w:tc>
          <w:tcPr>
            <w:tcW w:w="5129" w:type="dxa"/>
          </w:tcPr>
          <w:p w14:paraId="5BF1639E" w14:textId="77777777" w:rsidR="00401A18" w:rsidRDefault="00401A18" w:rsidP="001718F5"/>
        </w:tc>
        <w:tc>
          <w:tcPr>
            <w:tcW w:w="5130" w:type="dxa"/>
          </w:tcPr>
          <w:p w14:paraId="568792FE" w14:textId="77777777" w:rsidR="00401A18" w:rsidRDefault="00401A18" w:rsidP="001718F5"/>
        </w:tc>
      </w:tr>
      <w:tr w:rsidR="00401A18" w14:paraId="468DC061" w14:textId="77777777" w:rsidTr="001718F5">
        <w:tc>
          <w:tcPr>
            <w:tcW w:w="15388" w:type="dxa"/>
            <w:gridSpan w:val="3"/>
          </w:tcPr>
          <w:p w14:paraId="011D477C" w14:textId="77777777" w:rsidR="00401A18" w:rsidRPr="00324502" w:rsidRDefault="00401A18" w:rsidP="001718F5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Wellbeing programmes</w:t>
            </w:r>
          </w:p>
          <w:p w14:paraId="5B4C22F5" w14:textId="77777777" w:rsidR="00401A18" w:rsidRPr="00324502" w:rsidRDefault="00401A18" w:rsidP="001718F5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Land-based sustainability projects</w:t>
            </w:r>
          </w:p>
          <w:p w14:paraId="12E5F2B7" w14:textId="77777777" w:rsidR="00401A18" w:rsidRPr="00324502" w:rsidRDefault="00401A18" w:rsidP="001718F5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Personal development projects</w:t>
            </w:r>
          </w:p>
          <w:p w14:paraId="1A9D1007" w14:textId="77777777" w:rsidR="00401A18" w:rsidRPr="00324502" w:rsidRDefault="00401A18" w:rsidP="001718F5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Natural health research</w:t>
            </w:r>
          </w:p>
          <w:p w14:paraId="167CA334" w14:textId="77777777" w:rsidR="00401A18" w:rsidRDefault="00401A18" w:rsidP="001718F5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Nature-based enterprise</w:t>
            </w:r>
          </w:p>
        </w:tc>
      </w:tr>
    </w:tbl>
    <w:p w14:paraId="471A35CF" w14:textId="77777777" w:rsidR="00401A18" w:rsidRDefault="00401A18" w:rsidP="00401A18"/>
    <w:p w14:paraId="24FD5EC0" w14:textId="77777777" w:rsidR="00401A18" w:rsidRPr="00324502" w:rsidRDefault="00401A18" w:rsidP="00324502">
      <w:pPr>
        <w:rPr>
          <w:b/>
          <w:bCs/>
        </w:rPr>
      </w:pPr>
    </w:p>
    <w:p w14:paraId="01C67522" w14:textId="77777777" w:rsidR="00401A18" w:rsidRDefault="00401A18" w:rsidP="00324502">
      <w:pPr>
        <w:rPr>
          <w:b/>
          <w:bCs/>
        </w:rPr>
      </w:pPr>
    </w:p>
    <w:p w14:paraId="4B3718D3" w14:textId="77777777" w:rsidR="00401A18" w:rsidRDefault="00401A18" w:rsidP="00324502">
      <w:pPr>
        <w:rPr>
          <w:b/>
          <w:bCs/>
        </w:rPr>
      </w:pPr>
    </w:p>
    <w:p w14:paraId="58D5FA2F" w14:textId="37A97C98" w:rsidR="00324502" w:rsidRPr="00324502" w:rsidRDefault="00401A18" w:rsidP="00324502">
      <w:pPr>
        <w:rPr>
          <w:b/>
          <w:bCs/>
        </w:rPr>
      </w:pPr>
      <w:r>
        <w:rPr>
          <w:b/>
          <w:bCs/>
        </w:rPr>
        <w:lastRenderedPageBreak/>
        <w:t>2</w:t>
      </w:r>
      <w:r w:rsidR="00324502" w:rsidRPr="00324502">
        <w:rPr>
          <w:b/>
          <w:bCs/>
        </w:rPr>
        <w:t>. Georgina Fuller</w:t>
      </w:r>
      <w:r w:rsidR="00324502">
        <w:rPr>
          <w:b/>
          <w:bCs/>
        </w:rPr>
        <w:t xml:space="preserve">, </w:t>
      </w:r>
      <w:r w:rsidR="00324502" w:rsidRPr="00324502">
        <w:rPr>
          <w:b/>
          <w:bCs/>
        </w:rPr>
        <w:t>The Sea We See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3611A" w14:paraId="29115146" w14:textId="77777777" w:rsidTr="00D3611A">
        <w:tc>
          <w:tcPr>
            <w:tcW w:w="5129" w:type="dxa"/>
          </w:tcPr>
          <w:p w14:paraId="3E326F15" w14:textId="6EE811B9" w:rsidR="00D3611A" w:rsidRPr="00D3611A" w:rsidRDefault="00D3611A" w:rsidP="00D3611A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Core Subject Areas</w:t>
            </w:r>
          </w:p>
        </w:tc>
        <w:tc>
          <w:tcPr>
            <w:tcW w:w="5129" w:type="dxa"/>
          </w:tcPr>
          <w:p w14:paraId="2FDC5EAF" w14:textId="1B5BFB84" w:rsidR="00D3611A" w:rsidRPr="00D3611A" w:rsidRDefault="00D3611A" w:rsidP="00D3611A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Thematic Strengths</w:t>
            </w:r>
          </w:p>
        </w:tc>
        <w:tc>
          <w:tcPr>
            <w:tcW w:w="5130" w:type="dxa"/>
          </w:tcPr>
          <w:p w14:paraId="34292230" w14:textId="0025429E" w:rsidR="00D3611A" w:rsidRPr="00D3611A" w:rsidRDefault="00D3611A" w:rsidP="00D3611A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Applied / Practical Skill Areas</w:t>
            </w:r>
          </w:p>
        </w:tc>
      </w:tr>
      <w:tr w:rsidR="00D3611A" w14:paraId="31E6EF24" w14:textId="77777777" w:rsidTr="00D3611A">
        <w:tc>
          <w:tcPr>
            <w:tcW w:w="5129" w:type="dxa"/>
          </w:tcPr>
          <w:p w14:paraId="0F82E86B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Physics</w:t>
            </w:r>
          </w:p>
          <w:p w14:paraId="2C1B14E8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Chemistry</w:t>
            </w:r>
          </w:p>
          <w:p w14:paraId="25FDDF6D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Mathematics</w:t>
            </w:r>
          </w:p>
          <w:p w14:paraId="17711598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Ocean Sciences</w:t>
            </w:r>
          </w:p>
          <w:p w14:paraId="68561626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Marine Biology</w:t>
            </w:r>
          </w:p>
          <w:p w14:paraId="499C96E8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Geography (coastal, mapping, navigation)</w:t>
            </w:r>
          </w:p>
          <w:p w14:paraId="175619BA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Weather &amp; Climate</w:t>
            </w:r>
          </w:p>
          <w:p w14:paraId="1867A8FF" w14:textId="2C300662" w:rsidR="00D3611A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Environmental Science</w:t>
            </w:r>
          </w:p>
        </w:tc>
        <w:tc>
          <w:tcPr>
            <w:tcW w:w="5129" w:type="dxa"/>
          </w:tcPr>
          <w:p w14:paraId="34FAC1D3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Ocean literacy</w:t>
            </w:r>
          </w:p>
          <w:p w14:paraId="12EA86F5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Coastal systems and geology</w:t>
            </w:r>
          </w:p>
          <w:p w14:paraId="4A482D89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Marine conservation</w:t>
            </w:r>
          </w:p>
          <w:p w14:paraId="4E07B404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Ocean plastics and pollution</w:t>
            </w:r>
          </w:p>
          <w:p w14:paraId="1891CFBA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Sustainable living</w:t>
            </w:r>
          </w:p>
          <w:p w14:paraId="2CDAD6FB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Ports and maritime industry</w:t>
            </w:r>
          </w:p>
          <w:p w14:paraId="5BCB0BD0" w14:textId="197D3AB6" w:rsidR="00D3611A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Renewable resources (e.g. seaweed oxygen production)</w:t>
            </w:r>
          </w:p>
        </w:tc>
        <w:tc>
          <w:tcPr>
            <w:tcW w:w="5130" w:type="dxa"/>
          </w:tcPr>
          <w:p w14:paraId="57040006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Field-based investigation</w:t>
            </w:r>
          </w:p>
          <w:p w14:paraId="4F81DB97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Data measurement (including underwater/physics-based measurement)</w:t>
            </w:r>
          </w:p>
          <w:p w14:paraId="43D221E5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Mapping and navigation</w:t>
            </w:r>
          </w:p>
          <w:p w14:paraId="6F6B399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Sustainable gardening (bee-friendly gardens, veg growing, chickens)</w:t>
            </w:r>
          </w:p>
          <w:p w14:paraId="7F8C2E5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Property renovation (applied maths and practical skills)</w:t>
            </w:r>
          </w:p>
          <w:p w14:paraId="179107DA" w14:textId="45B31DE2" w:rsidR="00D3611A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Large-scale environmental art (murals, sculpture, graffiti tied to science themes)</w:t>
            </w:r>
          </w:p>
        </w:tc>
      </w:tr>
      <w:tr w:rsidR="00D3611A" w14:paraId="553AB20E" w14:textId="77777777" w:rsidTr="00D3611A">
        <w:tc>
          <w:tcPr>
            <w:tcW w:w="5129" w:type="dxa"/>
          </w:tcPr>
          <w:p w14:paraId="037113B8" w14:textId="3E290D2A" w:rsidR="00D3611A" w:rsidRPr="00D3611A" w:rsidRDefault="00D3611A" w:rsidP="00D3611A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Ideal Project Types</w:t>
            </w:r>
          </w:p>
        </w:tc>
        <w:tc>
          <w:tcPr>
            <w:tcW w:w="5129" w:type="dxa"/>
          </w:tcPr>
          <w:p w14:paraId="240E32F1" w14:textId="77777777" w:rsidR="00D3611A" w:rsidRDefault="00D3611A" w:rsidP="00324502"/>
        </w:tc>
        <w:tc>
          <w:tcPr>
            <w:tcW w:w="5130" w:type="dxa"/>
          </w:tcPr>
          <w:p w14:paraId="4FC50AC3" w14:textId="77777777" w:rsidR="00D3611A" w:rsidRDefault="00D3611A" w:rsidP="00324502"/>
        </w:tc>
      </w:tr>
      <w:tr w:rsidR="00D3611A" w14:paraId="163D8FD4" w14:textId="77777777" w:rsidTr="007C3A55">
        <w:tc>
          <w:tcPr>
            <w:tcW w:w="15388" w:type="dxa"/>
            <w:gridSpan w:val="3"/>
          </w:tcPr>
          <w:p w14:paraId="1FB4757A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Field research</w:t>
            </w:r>
          </w:p>
          <w:p w14:paraId="690B94FF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Applied environmental science</w:t>
            </w:r>
          </w:p>
          <w:p w14:paraId="7C5FE601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Sustainability projects</w:t>
            </w:r>
          </w:p>
          <w:p w14:paraId="68738BE9" w14:textId="77777777" w:rsidR="00D3611A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Blue science with artistic outcome</w:t>
            </w:r>
          </w:p>
          <w:p w14:paraId="19060013" w14:textId="25FCA5DB" w:rsidR="00D3611A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Interdisciplinary STEM + art</w:t>
            </w:r>
          </w:p>
        </w:tc>
      </w:tr>
    </w:tbl>
    <w:p w14:paraId="5E767103" w14:textId="77777777" w:rsidR="00D3611A" w:rsidRPr="00D3611A" w:rsidRDefault="00D3611A" w:rsidP="00324502"/>
    <w:p w14:paraId="2AD1FE65" w14:textId="31648367" w:rsidR="00324502" w:rsidRPr="00324502" w:rsidRDefault="00324502" w:rsidP="00324502"/>
    <w:p w14:paraId="157738D0" w14:textId="77777777" w:rsidR="00401A18" w:rsidRDefault="00401A18" w:rsidP="00324502">
      <w:pPr>
        <w:rPr>
          <w:b/>
          <w:bCs/>
        </w:rPr>
      </w:pPr>
    </w:p>
    <w:p w14:paraId="551943BA" w14:textId="22B81B91" w:rsidR="00324502" w:rsidRDefault="00401A18" w:rsidP="00324502">
      <w:pPr>
        <w:rPr>
          <w:b/>
          <w:bCs/>
        </w:rPr>
      </w:pPr>
      <w:r>
        <w:rPr>
          <w:b/>
          <w:bCs/>
        </w:rPr>
        <w:lastRenderedPageBreak/>
        <w:t>3</w:t>
      </w:r>
      <w:r w:rsidR="00324502" w:rsidRPr="00324502">
        <w:rPr>
          <w:b/>
          <w:bCs/>
        </w:rPr>
        <w:t>. Liz Knapper</w:t>
      </w:r>
      <w:r w:rsidR="00324502">
        <w:rPr>
          <w:b/>
          <w:bCs/>
        </w:rPr>
        <w:t xml:space="preserve">, </w:t>
      </w:r>
      <w:r w:rsidR="00324502" w:rsidRPr="00324502">
        <w:rPr>
          <w:b/>
          <w:bCs/>
        </w:rPr>
        <w:t xml:space="preserve">Back </w:t>
      </w:r>
      <w:proofErr w:type="gramStart"/>
      <w:r w:rsidR="00324502" w:rsidRPr="00324502">
        <w:rPr>
          <w:b/>
          <w:bCs/>
        </w:rPr>
        <w:t>Into</w:t>
      </w:r>
      <w:proofErr w:type="gramEnd"/>
      <w:r w:rsidR="00324502" w:rsidRPr="00324502">
        <w:rPr>
          <w:b/>
          <w:bCs/>
        </w:rPr>
        <w:t xml:space="preserve"> 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3611A" w14:paraId="75007AB6" w14:textId="77777777" w:rsidTr="001718F5">
        <w:tc>
          <w:tcPr>
            <w:tcW w:w="5129" w:type="dxa"/>
          </w:tcPr>
          <w:p w14:paraId="5652FC33" w14:textId="77777777" w:rsidR="00D3611A" w:rsidRPr="00D3611A" w:rsidRDefault="00D3611A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Core Subject Areas</w:t>
            </w:r>
          </w:p>
        </w:tc>
        <w:tc>
          <w:tcPr>
            <w:tcW w:w="5129" w:type="dxa"/>
          </w:tcPr>
          <w:p w14:paraId="48A2154E" w14:textId="77777777" w:rsidR="00D3611A" w:rsidRPr="00D3611A" w:rsidRDefault="00D3611A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Thematic Strengths</w:t>
            </w:r>
          </w:p>
        </w:tc>
        <w:tc>
          <w:tcPr>
            <w:tcW w:w="5130" w:type="dxa"/>
          </w:tcPr>
          <w:p w14:paraId="0D1836F1" w14:textId="77777777" w:rsidR="00D3611A" w:rsidRPr="00D3611A" w:rsidRDefault="00D3611A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Applied / Practical Skill Areas</w:t>
            </w:r>
          </w:p>
        </w:tc>
      </w:tr>
      <w:tr w:rsidR="00D3611A" w14:paraId="5C5D2EB8" w14:textId="77777777" w:rsidTr="001718F5">
        <w:tc>
          <w:tcPr>
            <w:tcW w:w="5129" w:type="dxa"/>
          </w:tcPr>
          <w:p w14:paraId="68D352D3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Sustainability</w:t>
            </w:r>
          </w:p>
          <w:p w14:paraId="0E1D4B3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Climate Change</w:t>
            </w:r>
          </w:p>
          <w:p w14:paraId="14DA1E72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Biology (nature-based)</w:t>
            </w:r>
          </w:p>
          <w:p w14:paraId="0ECEC32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Education</w:t>
            </w:r>
          </w:p>
          <w:p w14:paraId="2D204F95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Social Enterprise</w:t>
            </w:r>
          </w:p>
          <w:p w14:paraId="22330899" w14:textId="5FF013D1" w:rsidR="00D3611A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Community Projects</w:t>
            </w:r>
          </w:p>
        </w:tc>
        <w:tc>
          <w:tcPr>
            <w:tcW w:w="5129" w:type="dxa"/>
          </w:tcPr>
          <w:p w14:paraId="248CA005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Young changemakers</w:t>
            </w:r>
          </w:p>
          <w:p w14:paraId="41E394DE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Interdisciplinary project-based learning</w:t>
            </w:r>
          </w:p>
          <w:p w14:paraId="52D2D334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Environmental action</w:t>
            </w:r>
          </w:p>
          <w:p w14:paraId="7CFD4176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Critical thinking</w:t>
            </w:r>
          </w:p>
          <w:p w14:paraId="1AC54853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Independent research</w:t>
            </w:r>
          </w:p>
          <w:p w14:paraId="3F1D98A6" w14:textId="4253FF18" w:rsidR="00D3611A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Communication and presentation</w:t>
            </w:r>
          </w:p>
        </w:tc>
        <w:tc>
          <w:tcPr>
            <w:tcW w:w="5130" w:type="dxa"/>
          </w:tcPr>
          <w:p w14:paraId="03231EEB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Project-based learning design</w:t>
            </w:r>
          </w:p>
          <w:p w14:paraId="7565D65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Community engagement</w:t>
            </w:r>
          </w:p>
          <w:p w14:paraId="5EDBBD10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Social entrepreneurship</w:t>
            </w:r>
          </w:p>
          <w:p w14:paraId="2EF10547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Interdisciplinary academic projects</w:t>
            </w:r>
          </w:p>
          <w:p w14:paraId="6F642EEF" w14:textId="77777777" w:rsidR="00D3611A" w:rsidRPr="00324502" w:rsidRDefault="00D3611A" w:rsidP="00D3611A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Presentation development</w:t>
            </w:r>
          </w:p>
          <w:p w14:paraId="1460B06E" w14:textId="4D81A3F7" w:rsidR="00D3611A" w:rsidRDefault="00D3611A" w:rsidP="00D3611A">
            <w:pPr>
              <w:spacing w:after="160" w:line="259" w:lineRule="auto"/>
            </w:pPr>
          </w:p>
        </w:tc>
      </w:tr>
      <w:tr w:rsidR="00D3611A" w14:paraId="6E2F8847" w14:textId="77777777" w:rsidTr="001718F5">
        <w:tc>
          <w:tcPr>
            <w:tcW w:w="5129" w:type="dxa"/>
          </w:tcPr>
          <w:p w14:paraId="7DD642F9" w14:textId="77777777" w:rsidR="00D3611A" w:rsidRPr="00D3611A" w:rsidRDefault="00D3611A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Ideal Project Types</w:t>
            </w:r>
          </w:p>
        </w:tc>
        <w:tc>
          <w:tcPr>
            <w:tcW w:w="5129" w:type="dxa"/>
          </w:tcPr>
          <w:p w14:paraId="1FD44D82" w14:textId="77777777" w:rsidR="00D3611A" w:rsidRDefault="00D3611A" w:rsidP="001718F5"/>
        </w:tc>
        <w:tc>
          <w:tcPr>
            <w:tcW w:w="5130" w:type="dxa"/>
          </w:tcPr>
          <w:p w14:paraId="2EAE423A" w14:textId="77777777" w:rsidR="00D3611A" w:rsidRDefault="00D3611A" w:rsidP="001718F5"/>
        </w:tc>
      </w:tr>
      <w:tr w:rsidR="00D3611A" w14:paraId="6CC7F151" w14:textId="77777777" w:rsidTr="001718F5">
        <w:tc>
          <w:tcPr>
            <w:tcW w:w="15388" w:type="dxa"/>
            <w:gridSpan w:val="3"/>
          </w:tcPr>
          <w:p w14:paraId="083FFF56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Sustainability action projects</w:t>
            </w:r>
          </w:p>
          <w:p w14:paraId="1A334542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Climate research</w:t>
            </w:r>
          </w:p>
          <w:p w14:paraId="3BF4C59A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Community-based initiatives</w:t>
            </w:r>
          </w:p>
          <w:p w14:paraId="384D6981" w14:textId="77777777" w:rsidR="00D3611A" w:rsidRPr="00324502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Social enterprise start-ups</w:t>
            </w:r>
          </w:p>
          <w:p w14:paraId="01992FB5" w14:textId="394002C1" w:rsidR="00D3611A" w:rsidRDefault="00D3611A" w:rsidP="00D3611A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Education reform or innovation projects</w:t>
            </w:r>
          </w:p>
        </w:tc>
      </w:tr>
    </w:tbl>
    <w:p w14:paraId="73F698DB" w14:textId="77777777" w:rsidR="00D3611A" w:rsidRPr="00324502" w:rsidRDefault="00D3611A" w:rsidP="00324502">
      <w:pPr>
        <w:rPr>
          <w:b/>
          <w:bCs/>
        </w:rPr>
      </w:pPr>
    </w:p>
    <w:p w14:paraId="22DA3DA4" w14:textId="67B67CCE" w:rsidR="00324502" w:rsidRDefault="00324502" w:rsidP="00324502"/>
    <w:p w14:paraId="005648A3" w14:textId="77777777" w:rsidR="00AB3471" w:rsidRDefault="00AB3471" w:rsidP="00324502"/>
    <w:p w14:paraId="2736B7E7" w14:textId="77777777" w:rsidR="00AB3471" w:rsidRDefault="00AB3471" w:rsidP="00324502"/>
    <w:p w14:paraId="3ABE84BE" w14:textId="77777777" w:rsidR="00AB3471" w:rsidRPr="00324502" w:rsidRDefault="00AB3471" w:rsidP="00324502"/>
    <w:p w14:paraId="0D8CB84D" w14:textId="77777777" w:rsidR="000A6276" w:rsidRPr="00324502" w:rsidRDefault="000A6276" w:rsidP="00324502"/>
    <w:p w14:paraId="4C32EE86" w14:textId="02284EEE" w:rsidR="00324502" w:rsidRPr="000A6276" w:rsidRDefault="00324502" w:rsidP="00324502">
      <w:pPr>
        <w:rPr>
          <w:b/>
          <w:bCs/>
        </w:rPr>
      </w:pPr>
      <w:r w:rsidRPr="00324502">
        <w:rPr>
          <w:b/>
          <w:bCs/>
        </w:rPr>
        <w:lastRenderedPageBreak/>
        <w:t>4. Anthea Stock</w:t>
      </w:r>
      <w:r w:rsidR="000A6276">
        <w:rPr>
          <w:b/>
          <w:bCs/>
        </w:rPr>
        <w:t xml:space="preserve">, </w:t>
      </w:r>
      <w:r w:rsidRPr="00324502">
        <w:rPr>
          <w:b/>
          <w:bCs/>
        </w:rPr>
        <w:t>Waldorf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B3471" w14:paraId="3045E0C6" w14:textId="77777777" w:rsidTr="001718F5">
        <w:tc>
          <w:tcPr>
            <w:tcW w:w="5129" w:type="dxa"/>
          </w:tcPr>
          <w:p w14:paraId="6CC7470A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Core Subject Areas</w:t>
            </w:r>
          </w:p>
        </w:tc>
        <w:tc>
          <w:tcPr>
            <w:tcW w:w="5129" w:type="dxa"/>
          </w:tcPr>
          <w:p w14:paraId="33FD2E23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Thematic Strengths</w:t>
            </w:r>
          </w:p>
        </w:tc>
        <w:tc>
          <w:tcPr>
            <w:tcW w:w="5130" w:type="dxa"/>
          </w:tcPr>
          <w:p w14:paraId="12DFD6F3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Applied / Practical Skill Areas</w:t>
            </w:r>
          </w:p>
        </w:tc>
      </w:tr>
      <w:tr w:rsidR="00AB3471" w14:paraId="517FBBFC" w14:textId="77777777" w:rsidTr="001718F5">
        <w:tc>
          <w:tcPr>
            <w:tcW w:w="5129" w:type="dxa"/>
          </w:tcPr>
          <w:p w14:paraId="72582717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Botany</w:t>
            </w:r>
          </w:p>
          <w:p w14:paraId="3AE09085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Zoology (particularly birds)</w:t>
            </w:r>
          </w:p>
          <w:p w14:paraId="54151F33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Geography</w:t>
            </w:r>
          </w:p>
          <w:p w14:paraId="495ABC0C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Ancient History</w:t>
            </w:r>
          </w:p>
          <w:p w14:paraId="38ECEE01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Mythology (India, Mesopotamia, Egypt, Greece, Norse)</w:t>
            </w:r>
          </w:p>
          <w:p w14:paraId="74736770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Food Technology</w:t>
            </w:r>
          </w:p>
          <w:p w14:paraId="03CCE420" w14:textId="3256E7BB" w:rsidR="00AB3471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Craft (textiles, wool, embroidery)</w:t>
            </w:r>
          </w:p>
        </w:tc>
        <w:tc>
          <w:tcPr>
            <w:tcW w:w="5129" w:type="dxa"/>
          </w:tcPr>
          <w:p w14:paraId="3FB33522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Evolution of plant life</w:t>
            </w:r>
          </w:p>
          <w:p w14:paraId="590A3091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Biomes</w:t>
            </w:r>
          </w:p>
          <w:p w14:paraId="76F614FF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Local geography and legend</w:t>
            </w:r>
          </w:p>
          <w:p w14:paraId="5990712C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River journeys</w:t>
            </w:r>
          </w:p>
          <w:p w14:paraId="15528C9D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Birds of prey and falconry</w:t>
            </w:r>
          </w:p>
          <w:p w14:paraId="1AE91E88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Traditional food processes</w:t>
            </w:r>
          </w:p>
          <w:p w14:paraId="66584B15" w14:textId="23FC8CF8" w:rsidR="00AB3471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Cultural and mythological studies</w:t>
            </w:r>
          </w:p>
        </w:tc>
        <w:tc>
          <w:tcPr>
            <w:tcW w:w="5130" w:type="dxa"/>
          </w:tcPr>
          <w:p w14:paraId="1E100701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Gardening</w:t>
            </w:r>
          </w:p>
          <w:p w14:paraId="67E97AB7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Survey work (e.g. RSPB bird watch)</w:t>
            </w:r>
          </w:p>
          <w:p w14:paraId="0315B805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Data representation (graphs, charts)</w:t>
            </w:r>
          </w:p>
          <w:p w14:paraId="73413CC1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Map-making</w:t>
            </w:r>
          </w:p>
          <w:p w14:paraId="28C4A703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Textile crafts (spinning, knitting, crochet)</w:t>
            </w:r>
          </w:p>
          <w:p w14:paraId="64454BF4" w14:textId="7E3D5FA8" w:rsidR="00AB3471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Farm-to-food production processes</w:t>
            </w:r>
          </w:p>
        </w:tc>
      </w:tr>
      <w:tr w:rsidR="00AB3471" w14:paraId="60CDF542" w14:textId="77777777" w:rsidTr="001718F5">
        <w:tc>
          <w:tcPr>
            <w:tcW w:w="5129" w:type="dxa"/>
          </w:tcPr>
          <w:p w14:paraId="2C5BA56A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Ideal Project Types</w:t>
            </w:r>
          </w:p>
        </w:tc>
        <w:tc>
          <w:tcPr>
            <w:tcW w:w="5129" w:type="dxa"/>
          </w:tcPr>
          <w:p w14:paraId="52E59871" w14:textId="77777777" w:rsidR="00AB3471" w:rsidRDefault="00AB3471" w:rsidP="001718F5"/>
        </w:tc>
        <w:tc>
          <w:tcPr>
            <w:tcW w:w="5130" w:type="dxa"/>
          </w:tcPr>
          <w:p w14:paraId="4D160516" w14:textId="77777777" w:rsidR="00AB3471" w:rsidRDefault="00AB3471" w:rsidP="001718F5"/>
        </w:tc>
      </w:tr>
      <w:tr w:rsidR="00AB3471" w14:paraId="2CEAEB69" w14:textId="77777777" w:rsidTr="001718F5">
        <w:tc>
          <w:tcPr>
            <w:tcW w:w="15388" w:type="dxa"/>
            <w:gridSpan w:val="3"/>
          </w:tcPr>
          <w:p w14:paraId="4756E0A1" w14:textId="77777777" w:rsidR="000A6276" w:rsidRPr="00324502" w:rsidRDefault="000A6276" w:rsidP="000A6276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Nature studies</w:t>
            </w:r>
          </w:p>
          <w:p w14:paraId="6AF44D23" w14:textId="77777777" w:rsidR="000A6276" w:rsidRPr="00324502" w:rsidRDefault="000A6276" w:rsidP="000A6276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Local geography research</w:t>
            </w:r>
          </w:p>
          <w:p w14:paraId="394030F3" w14:textId="77777777" w:rsidR="000A6276" w:rsidRPr="00324502" w:rsidRDefault="000A6276" w:rsidP="000A6276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Cultural geography</w:t>
            </w:r>
          </w:p>
          <w:p w14:paraId="6EA2B038" w14:textId="77777777" w:rsidR="000A6276" w:rsidRPr="00324502" w:rsidRDefault="000A6276" w:rsidP="000A6276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Craft-based historical exploration</w:t>
            </w:r>
          </w:p>
          <w:p w14:paraId="5846BDC4" w14:textId="190A2FF1" w:rsidR="00AB3471" w:rsidRDefault="000A6276" w:rsidP="000A6276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Botanical research with practical growing element</w:t>
            </w:r>
          </w:p>
        </w:tc>
      </w:tr>
    </w:tbl>
    <w:p w14:paraId="5B8086FC" w14:textId="77777777" w:rsidR="00AB3471" w:rsidRPr="00324502" w:rsidRDefault="00AB3471" w:rsidP="00324502"/>
    <w:p w14:paraId="773D87E4" w14:textId="36DDE227" w:rsidR="00324502" w:rsidRDefault="00324502" w:rsidP="00324502"/>
    <w:p w14:paraId="3ABE6A1B" w14:textId="77777777" w:rsidR="000A6276" w:rsidRDefault="000A6276" w:rsidP="00324502"/>
    <w:p w14:paraId="38E54130" w14:textId="77777777" w:rsidR="000A6276" w:rsidRPr="00324502" w:rsidRDefault="000A6276" w:rsidP="00324502"/>
    <w:p w14:paraId="0E933C41" w14:textId="17F0DC36" w:rsidR="00324502" w:rsidRPr="000A6276" w:rsidRDefault="00324502" w:rsidP="00324502">
      <w:pPr>
        <w:rPr>
          <w:b/>
          <w:bCs/>
        </w:rPr>
      </w:pPr>
      <w:r w:rsidRPr="00324502">
        <w:rPr>
          <w:b/>
          <w:bCs/>
        </w:rPr>
        <w:lastRenderedPageBreak/>
        <w:t>5. Derianna Thomas</w:t>
      </w:r>
      <w:r w:rsidR="000A6276">
        <w:rPr>
          <w:b/>
          <w:bCs/>
        </w:rPr>
        <w:t xml:space="preserve">, </w:t>
      </w:r>
      <w:r w:rsidRPr="00324502">
        <w:rPr>
          <w:b/>
          <w:bCs/>
        </w:rPr>
        <w:t>Tyneside Irish 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B3471" w14:paraId="3344DEA1" w14:textId="77777777" w:rsidTr="001718F5">
        <w:tc>
          <w:tcPr>
            <w:tcW w:w="5129" w:type="dxa"/>
          </w:tcPr>
          <w:p w14:paraId="26B0672A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Core Subject Areas</w:t>
            </w:r>
          </w:p>
        </w:tc>
        <w:tc>
          <w:tcPr>
            <w:tcW w:w="5129" w:type="dxa"/>
          </w:tcPr>
          <w:p w14:paraId="58726FCD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Thematic Strengths</w:t>
            </w:r>
          </w:p>
        </w:tc>
        <w:tc>
          <w:tcPr>
            <w:tcW w:w="5130" w:type="dxa"/>
          </w:tcPr>
          <w:p w14:paraId="3937F87E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Applied / Practical Skill Areas</w:t>
            </w:r>
          </w:p>
        </w:tc>
      </w:tr>
      <w:tr w:rsidR="00AB3471" w14:paraId="7524E81D" w14:textId="77777777" w:rsidTr="001718F5">
        <w:tc>
          <w:tcPr>
            <w:tcW w:w="5129" w:type="dxa"/>
          </w:tcPr>
          <w:p w14:paraId="078BB48D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Game Design (digital &amp; physical)</w:t>
            </w:r>
          </w:p>
          <w:p w14:paraId="159A37E1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Event Production &amp; Management</w:t>
            </w:r>
          </w:p>
          <w:p w14:paraId="585E5E1F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Survey-Based Research</w:t>
            </w:r>
          </w:p>
          <w:p w14:paraId="374DAB9F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Mathematics &amp; Data</w:t>
            </w:r>
          </w:p>
          <w:p w14:paraId="741D8CB1" w14:textId="76F77928" w:rsidR="00AB3471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Folk Dance &amp; Cultural Studies</w:t>
            </w:r>
          </w:p>
        </w:tc>
        <w:tc>
          <w:tcPr>
            <w:tcW w:w="5129" w:type="dxa"/>
          </w:tcPr>
          <w:p w14:paraId="7DF05506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Applied research</w:t>
            </w:r>
          </w:p>
          <w:p w14:paraId="07FAC6DC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Ethics in survey design</w:t>
            </w:r>
          </w:p>
          <w:p w14:paraId="3AABAD2E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Game mechanics</w:t>
            </w:r>
          </w:p>
          <w:p w14:paraId="671F8D95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Data visualisation</w:t>
            </w:r>
          </w:p>
          <w:p w14:paraId="40877F18" w14:textId="77777777" w:rsidR="000A6276" w:rsidRPr="00324502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Interdisciplinary creative maths</w:t>
            </w:r>
          </w:p>
          <w:p w14:paraId="2CAB6A13" w14:textId="26FB05C3" w:rsidR="00AB3471" w:rsidRDefault="000A6276" w:rsidP="000A6276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Performance &amp; cultural heritage</w:t>
            </w:r>
          </w:p>
        </w:tc>
        <w:tc>
          <w:tcPr>
            <w:tcW w:w="5130" w:type="dxa"/>
          </w:tcPr>
          <w:p w14:paraId="63DAB417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Digital game creation</w:t>
            </w:r>
          </w:p>
          <w:p w14:paraId="583BD0CA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Board/card game design</w:t>
            </w:r>
          </w:p>
          <w:p w14:paraId="09C5A795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Event planning and evaluation</w:t>
            </w:r>
          </w:p>
          <w:p w14:paraId="7EBABC91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Marketing and accessibility</w:t>
            </w:r>
          </w:p>
          <w:p w14:paraId="5CE104C7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Data analysis and reporting</w:t>
            </w:r>
          </w:p>
          <w:p w14:paraId="3F813B1B" w14:textId="77777777" w:rsidR="002D3AE3" w:rsidRPr="00324502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Translating data into art</w:t>
            </w:r>
          </w:p>
          <w:p w14:paraId="47111379" w14:textId="1A03A260" w:rsidR="00AB3471" w:rsidRDefault="002D3AE3" w:rsidP="002D3AE3">
            <w:pPr>
              <w:numPr>
                <w:ilvl w:val="0"/>
                <w:numId w:val="24"/>
              </w:numPr>
              <w:spacing w:after="160" w:line="259" w:lineRule="auto"/>
            </w:pPr>
            <w:r w:rsidRPr="00324502">
              <w:t>Performance and choreography</w:t>
            </w:r>
          </w:p>
        </w:tc>
      </w:tr>
      <w:tr w:rsidR="00AB3471" w14:paraId="3F13B056" w14:textId="77777777" w:rsidTr="001718F5">
        <w:tc>
          <w:tcPr>
            <w:tcW w:w="5129" w:type="dxa"/>
          </w:tcPr>
          <w:p w14:paraId="23E9949A" w14:textId="77777777" w:rsidR="00AB3471" w:rsidRPr="00D3611A" w:rsidRDefault="00AB3471" w:rsidP="001718F5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324502">
              <w:rPr>
                <w:b/>
                <w:bCs/>
                <w:i/>
                <w:iCs/>
              </w:rPr>
              <w:t>Ideal Project Types</w:t>
            </w:r>
          </w:p>
        </w:tc>
        <w:tc>
          <w:tcPr>
            <w:tcW w:w="5129" w:type="dxa"/>
          </w:tcPr>
          <w:p w14:paraId="52F6995B" w14:textId="77777777" w:rsidR="00AB3471" w:rsidRDefault="00AB3471" w:rsidP="001718F5"/>
        </w:tc>
        <w:tc>
          <w:tcPr>
            <w:tcW w:w="5130" w:type="dxa"/>
          </w:tcPr>
          <w:p w14:paraId="596627DA" w14:textId="77777777" w:rsidR="00AB3471" w:rsidRDefault="00AB3471" w:rsidP="001718F5"/>
        </w:tc>
      </w:tr>
      <w:tr w:rsidR="00AB3471" w14:paraId="22111081" w14:textId="77777777" w:rsidTr="001718F5">
        <w:tc>
          <w:tcPr>
            <w:tcW w:w="15388" w:type="dxa"/>
            <w:gridSpan w:val="3"/>
          </w:tcPr>
          <w:p w14:paraId="3EC8A693" w14:textId="77777777" w:rsidR="002D3AE3" w:rsidRPr="00324502" w:rsidRDefault="002D3AE3" w:rsidP="002D3AE3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Educational game design</w:t>
            </w:r>
          </w:p>
          <w:p w14:paraId="32AB36BC" w14:textId="77777777" w:rsidR="002D3AE3" w:rsidRPr="00324502" w:rsidRDefault="002D3AE3" w:rsidP="002D3AE3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Community event creation</w:t>
            </w:r>
          </w:p>
          <w:p w14:paraId="6D5FA243" w14:textId="77777777" w:rsidR="002D3AE3" w:rsidRPr="00324502" w:rsidRDefault="002D3AE3" w:rsidP="002D3AE3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Academic survey research</w:t>
            </w:r>
          </w:p>
          <w:p w14:paraId="08E0C7A0" w14:textId="77777777" w:rsidR="002D3AE3" w:rsidRPr="00324502" w:rsidRDefault="002D3AE3" w:rsidP="002D3AE3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Data-art projects</w:t>
            </w:r>
          </w:p>
          <w:p w14:paraId="71609A6C" w14:textId="59BA092F" w:rsidR="00AB3471" w:rsidRDefault="002D3AE3" w:rsidP="002D3AE3">
            <w:pPr>
              <w:numPr>
                <w:ilvl w:val="0"/>
                <w:numId w:val="27"/>
              </w:numPr>
              <w:spacing w:after="160" w:line="259" w:lineRule="auto"/>
            </w:pPr>
            <w:r w:rsidRPr="00324502">
              <w:t>Folk dance research and performance</w:t>
            </w:r>
          </w:p>
        </w:tc>
      </w:tr>
    </w:tbl>
    <w:p w14:paraId="101A369F" w14:textId="50FF2C50" w:rsidR="001A7584" w:rsidRPr="001A7584" w:rsidRDefault="001A7584" w:rsidP="001A7584">
      <w:pPr>
        <w:rPr>
          <w:b/>
          <w:bCs/>
        </w:rPr>
      </w:pPr>
    </w:p>
    <w:sectPr w:rsidR="001A7584" w:rsidRPr="001A7584" w:rsidSect="00D3611A">
      <w:head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172B" w14:textId="77777777" w:rsidR="00C30341" w:rsidRDefault="00C30341" w:rsidP="00100CF3">
      <w:pPr>
        <w:spacing w:after="0" w:line="240" w:lineRule="auto"/>
      </w:pPr>
      <w:r>
        <w:separator/>
      </w:r>
    </w:p>
  </w:endnote>
  <w:endnote w:type="continuationSeparator" w:id="0">
    <w:p w14:paraId="481941D0" w14:textId="77777777" w:rsidR="00C30341" w:rsidRDefault="00C30341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DABF" w14:textId="77777777" w:rsidR="00C30341" w:rsidRDefault="00C30341" w:rsidP="00100CF3">
      <w:pPr>
        <w:spacing w:after="0" w:line="240" w:lineRule="auto"/>
      </w:pPr>
      <w:r>
        <w:separator/>
      </w:r>
    </w:p>
  </w:footnote>
  <w:footnote w:type="continuationSeparator" w:id="0">
    <w:p w14:paraId="588AE74D" w14:textId="77777777" w:rsidR="00C30341" w:rsidRDefault="00C30341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84"/>
    <w:multiLevelType w:val="multilevel"/>
    <w:tmpl w:val="9D6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E3A"/>
    <w:multiLevelType w:val="multilevel"/>
    <w:tmpl w:val="82C6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BFB"/>
    <w:multiLevelType w:val="multilevel"/>
    <w:tmpl w:val="D04A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32ACE"/>
    <w:multiLevelType w:val="multilevel"/>
    <w:tmpl w:val="DB8A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9583C"/>
    <w:multiLevelType w:val="multilevel"/>
    <w:tmpl w:val="66F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91302"/>
    <w:multiLevelType w:val="multilevel"/>
    <w:tmpl w:val="C39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21C6B"/>
    <w:multiLevelType w:val="multilevel"/>
    <w:tmpl w:val="B92E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E4581"/>
    <w:multiLevelType w:val="multilevel"/>
    <w:tmpl w:val="70A6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70C01"/>
    <w:multiLevelType w:val="multilevel"/>
    <w:tmpl w:val="710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A15FAF"/>
    <w:multiLevelType w:val="multilevel"/>
    <w:tmpl w:val="08E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B416D0"/>
    <w:multiLevelType w:val="multilevel"/>
    <w:tmpl w:val="B11E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17E96"/>
    <w:multiLevelType w:val="multilevel"/>
    <w:tmpl w:val="483E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739A1"/>
    <w:multiLevelType w:val="multilevel"/>
    <w:tmpl w:val="10B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B2EB3"/>
    <w:multiLevelType w:val="multilevel"/>
    <w:tmpl w:val="A88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08BC"/>
    <w:multiLevelType w:val="multilevel"/>
    <w:tmpl w:val="7772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E159D9"/>
    <w:multiLevelType w:val="multilevel"/>
    <w:tmpl w:val="2E42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28047D"/>
    <w:multiLevelType w:val="multilevel"/>
    <w:tmpl w:val="BF0C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683B34"/>
    <w:multiLevelType w:val="multilevel"/>
    <w:tmpl w:val="F9E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DA22E8"/>
    <w:multiLevelType w:val="multilevel"/>
    <w:tmpl w:val="9FA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E5E27"/>
    <w:multiLevelType w:val="multilevel"/>
    <w:tmpl w:val="87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1149CC"/>
    <w:multiLevelType w:val="multilevel"/>
    <w:tmpl w:val="A06C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2569B6"/>
    <w:multiLevelType w:val="multilevel"/>
    <w:tmpl w:val="5E04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56488"/>
    <w:multiLevelType w:val="multilevel"/>
    <w:tmpl w:val="0F6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7B0513"/>
    <w:multiLevelType w:val="multilevel"/>
    <w:tmpl w:val="A9DE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5F19C1"/>
    <w:multiLevelType w:val="multilevel"/>
    <w:tmpl w:val="4CBE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B0544B"/>
    <w:multiLevelType w:val="multilevel"/>
    <w:tmpl w:val="EB3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E3091"/>
    <w:multiLevelType w:val="multilevel"/>
    <w:tmpl w:val="E7A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6"/>
  </w:num>
  <w:num w:numId="2" w16cid:durableId="1880900736">
    <w:abstractNumId w:val="19"/>
  </w:num>
  <w:num w:numId="3" w16cid:durableId="1047755392">
    <w:abstractNumId w:val="14"/>
  </w:num>
  <w:num w:numId="4" w16cid:durableId="376245820">
    <w:abstractNumId w:val="35"/>
  </w:num>
  <w:num w:numId="5" w16cid:durableId="588931885">
    <w:abstractNumId w:val="25"/>
  </w:num>
  <w:num w:numId="6" w16cid:durableId="1401907298">
    <w:abstractNumId w:val="42"/>
  </w:num>
  <w:num w:numId="7" w16cid:durableId="1588885579">
    <w:abstractNumId w:val="34"/>
  </w:num>
  <w:num w:numId="8" w16cid:durableId="1032726898">
    <w:abstractNumId w:val="10"/>
  </w:num>
  <w:num w:numId="9" w16cid:durableId="684135359">
    <w:abstractNumId w:val="13"/>
  </w:num>
  <w:num w:numId="10" w16cid:durableId="1448500540">
    <w:abstractNumId w:val="28"/>
  </w:num>
  <w:num w:numId="11" w16cid:durableId="1631862511">
    <w:abstractNumId w:val="11"/>
  </w:num>
  <w:num w:numId="12" w16cid:durableId="681781879">
    <w:abstractNumId w:val="18"/>
  </w:num>
  <w:num w:numId="13" w16cid:durableId="1546673386">
    <w:abstractNumId w:val="26"/>
  </w:num>
  <w:num w:numId="14" w16cid:durableId="127163552">
    <w:abstractNumId w:val="32"/>
  </w:num>
  <w:num w:numId="15" w16cid:durableId="677075624">
    <w:abstractNumId w:val="17"/>
  </w:num>
  <w:num w:numId="16" w16cid:durableId="949043435">
    <w:abstractNumId w:val="22"/>
  </w:num>
  <w:num w:numId="17" w16cid:durableId="1936865905">
    <w:abstractNumId w:val="38"/>
  </w:num>
  <w:num w:numId="18" w16cid:durableId="1786774651">
    <w:abstractNumId w:val="20"/>
  </w:num>
  <w:num w:numId="19" w16cid:durableId="1049456032">
    <w:abstractNumId w:val="4"/>
  </w:num>
  <w:num w:numId="20" w16cid:durableId="1478457314">
    <w:abstractNumId w:val="36"/>
  </w:num>
  <w:num w:numId="21" w16cid:durableId="102775911">
    <w:abstractNumId w:val="40"/>
  </w:num>
  <w:num w:numId="22" w16cid:durableId="262304826">
    <w:abstractNumId w:val="3"/>
  </w:num>
  <w:num w:numId="23" w16cid:durableId="1372879963">
    <w:abstractNumId w:val="15"/>
  </w:num>
  <w:num w:numId="24" w16cid:durableId="891885896">
    <w:abstractNumId w:val="27"/>
  </w:num>
  <w:num w:numId="25" w16cid:durableId="901794201">
    <w:abstractNumId w:val="8"/>
  </w:num>
  <w:num w:numId="26" w16cid:durableId="855269520">
    <w:abstractNumId w:val="21"/>
  </w:num>
  <w:num w:numId="27" w16cid:durableId="1624770956">
    <w:abstractNumId w:val="31"/>
  </w:num>
  <w:num w:numId="28" w16cid:durableId="763064494">
    <w:abstractNumId w:val="0"/>
  </w:num>
  <w:num w:numId="29" w16cid:durableId="1587496125">
    <w:abstractNumId w:val="9"/>
  </w:num>
  <w:num w:numId="30" w16cid:durableId="1274946775">
    <w:abstractNumId w:val="29"/>
  </w:num>
  <w:num w:numId="31" w16cid:durableId="677541931">
    <w:abstractNumId w:val="2"/>
  </w:num>
  <w:num w:numId="32" w16cid:durableId="1488206251">
    <w:abstractNumId w:val="30"/>
  </w:num>
  <w:num w:numId="33" w16cid:durableId="818350522">
    <w:abstractNumId w:val="7"/>
  </w:num>
  <w:num w:numId="34" w16cid:durableId="1175994634">
    <w:abstractNumId w:val="39"/>
  </w:num>
  <w:num w:numId="35" w16cid:durableId="1156648528">
    <w:abstractNumId w:val="41"/>
  </w:num>
  <w:num w:numId="36" w16cid:durableId="2056196884">
    <w:abstractNumId w:val="23"/>
  </w:num>
  <w:num w:numId="37" w16cid:durableId="11611470">
    <w:abstractNumId w:val="12"/>
  </w:num>
  <w:num w:numId="38" w16cid:durableId="405884552">
    <w:abstractNumId w:val="33"/>
  </w:num>
  <w:num w:numId="39" w16cid:durableId="1510945832">
    <w:abstractNumId w:val="5"/>
  </w:num>
  <w:num w:numId="40" w16cid:durableId="376590603">
    <w:abstractNumId w:val="16"/>
  </w:num>
  <w:num w:numId="41" w16cid:durableId="1645234352">
    <w:abstractNumId w:val="37"/>
  </w:num>
  <w:num w:numId="42" w16cid:durableId="98062337">
    <w:abstractNumId w:val="24"/>
  </w:num>
  <w:num w:numId="43" w16cid:durableId="74214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A6276"/>
    <w:rsid w:val="000B4144"/>
    <w:rsid w:val="00100CF3"/>
    <w:rsid w:val="001A7584"/>
    <w:rsid w:val="00207AA7"/>
    <w:rsid w:val="00213545"/>
    <w:rsid w:val="002D09AA"/>
    <w:rsid w:val="002D3AE3"/>
    <w:rsid w:val="00315FE1"/>
    <w:rsid w:val="00324502"/>
    <w:rsid w:val="0039067D"/>
    <w:rsid w:val="00401A18"/>
    <w:rsid w:val="004C1F18"/>
    <w:rsid w:val="00565241"/>
    <w:rsid w:val="00590881"/>
    <w:rsid w:val="005B73C2"/>
    <w:rsid w:val="00687C9B"/>
    <w:rsid w:val="00694D9A"/>
    <w:rsid w:val="006C0C12"/>
    <w:rsid w:val="00794E86"/>
    <w:rsid w:val="007A46D8"/>
    <w:rsid w:val="00820865"/>
    <w:rsid w:val="008A561E"/>
    <w:rsid w:val="008C38C2"/>
    <w:rsid w:val="008D0783"/>
    <w:rsid w:val="008E53D4"/>
    <w:rsid w:val="0094691D"/>
    <w:rsid w:val="00AB3471"/>
    <w:rsid w:val="00AD49ED"/>
    <w:rsid w:val="00B06F96"/>
    <w:rsid w:val="00C00C57"/>
    <w:rsid w:val="00C30341"/>
    <w:rsid w:val="00D3611A"/>
    <w:rsid w:val="00E168DC"/>
    <w:rsid w:val="00E2764A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16</cp:revision>
  <dcterms:created xsi:type="dcterms:W3CDTF">2026-02-07T14:10:00Z</dcterms:created>
  <dcterms:modified xsi:type="dcterms:W3CDTF">2026-02-16T22:48:00Z</dcterms:modified>
</cp:coreProperties>
</file>